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09038E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62186F">
        <w:rPr>
          <w:szCs w:val="28"/>
        </w:rPr>
        <w:t>3</w:t>
      </w:r>
    </w:p>
    <w:p w:rsidR="0009038E" w:rsidRDefault="009B77F5" w:rsidP="0009038E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>
        <w:rPr>
          <w:bCs/>
          <w:szCs w:val="28"/>
        </w:rPr>
        <w:t>к муниципальн</w:t>
      </w:r>
      <w:r w:rsidR="006D5EE3">
        <w:rPr>
          <w:bCs/>
          <w:szCs w:val="28"/>
        </w:rPr>
        <w:t>ой</w:t>
      </w:r>
      <w:r>
        <w:rPr>
          <w:bCs/>
          <w:szCs w:val="28"/>
        </w:rPr>
        <w:t xml:space="preserve"> программ</w:t>
      </w:r>
      <w:r w:rsidR="006D5EE3">
        <w:rPr>
          <w:bCs/>
          <w:szCs w:val="28"/>
        </w:rPr>
        <w:t>е</w:t>
      </w:r>
      <w:r>
        <w:rPr>
          <w:bCs/>
          <w:szCs w:val="28"/>
        </w:rPr>
        <w:t xml:space="preserve"> </w:t>
      </w:r>
    </w:p>
    <w:p w:rsidR="009B77F5" w:rsidRDefault="009B77F5" w:rsidP="0009038E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>
        <w:rPr>
          <w:bCs/>
          <w:szCs w:val="28"/>
        </w:rPr>
        <w:t xml:space="preserve">Шпаковского муниципального </w:t>
      </w:r>
      <w:r w:rsidR="008E0FF0">
        <w:rPr>
          <w:bCs/>
          <w:szCs w:val="28"/>
        </w:rPr>
        <w:t>округ</w:t>
      </w:r>
      <w:r>
        <w:rPr>
          <w:bCs/>
          <w:szCs w:val="28"/>
        </w:rPr>
        <w:t>а Ставропольского края</w:t>
      </w:r>
    </w:p>
    <w:p w:rsidR="006D5EE3" w:rsidRDefault="006D5EE3" w:rsidP="0009038E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B40B88" w:rsidRDefault="00B40B88" w:rsidP="000903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7B573D" w:rsidRDefault="007B573D" w:rsidP="000903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70555B" w:rsidRDefault="0070555B" w:rsidP="000903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0903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0903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9B77F5" w:rsidRDefault="0051382B" w:rsidP="000903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«Развитие муниципальной службы»</w:t>
      </w:r>
      <w:r w:rsidR="009B77F5">
        <w:rPr>
          <w:szCs w:val="28"/>
        </w:rPr>
        <w:t xml:space="preserve"> </w:t>
      </w:r>
    </w:p>
    <w:p w:rsidR="00362CA4" w:rsidRDefault="00362CA4" w:rsidP="009B77F5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  <w:vertAlign w:val="superscript"/>
        </w:rPr>
      </w:pPr>
    </w:p>
    <w:p w:rsidR="009B77F5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48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42"/>
        <w:gridCol w:w="2977"/>
        <w:gridCol w:w="850"/>
        <w:gridCol w:w="3372"/>
        <w:gridCol w:w="1009"/>
        <w:gridCol w:w="996"/>
        <w:gridCol w:w="996"/>
        <w:gridCol w:w="996"/>
      </w:tblGrid>
      <w:tr w:rsidR="0051382B" w:rsidTr="0009038E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3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3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51382B" w:rsidTr="0009038E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7973D2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7973D2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EE21A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7973D2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>г.</w:t>
            </w:r>
          </w:p>
        </w:tc>
      </w:tr>
      <w:tr w:rsidR="0051382B" w:rsidTr="0009038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9527C5" w:rsidTr="0009038E">
        <w:trPr>
          <w:trHeight w:val="20"/>
        </w:trPr>
        <w:tc>
          <w:tcPr>
            <w:tcW w:w="7513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Наименование Программы</w:t>
            </w:r>
          </w:p>
          <w:p w:rsidR="0051382B" w:rsidRPr="0051382B" w:rsidRDefault="0051382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51382B">
              <w:rPr>
                <w:sz w:val="24"/>
                <w:szCs w:val="24"/>
              </w:rPr>
              <w:t xml:space="preserve">«Развитие муниципальной службы» </w:t>
            </w:r>
          </w:p>
          <w:p w:rsidR="0051382B" w:rsidRDefault="0051382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7F1F9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3278,</w:t>
            </w:r>
            <w:r w:rsidR="00C14CBC">
              <w:rPr>
                <w:sz w:val="24"/>
                <w:szCs w:val="28"/>
              </w:rPr>
              <w:t>3</w:t>
            </w:r>
            <w:r w:rsidR="00EA0837">
              <w:rPr>
                <w:sz w:val="24"/>
                <w:szCs w:val="28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7F1F9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793</w:t>
            </w:r>
            <w:r w:rsidR="0051382B">
              <w:rPr>
                <w:sz w:val="24"/>
                <w:szCs w:val="28"/>
              </w:rPr>
              <w:t>,4</w:t>
            </w:r>
            <w:r w:rsidR="00E9384D">
              <w:rPr>
                <w:sz w:val="24"/>
                <w:szCs w:val="28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7F1F9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1094,1</w:t>
            </w:r>
            <w:r w:rsidR="00EA0837">
              <w:rPr>
                <w:sz w:val="24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7F1F9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1390,</w:t>
            </w:r>
            <w:r w:rsidR="002A7306">
              <w:rPr>
                <w:sz w:val="24"/>
                <w:szCs w:val="28"/>
              </w:rPr>
              <w:t>78</w:t>
            </w:r>
          </w:p>
        </w:tc>
      </w:tr>
      <w:tr w:rsidR="009527C5" w:rsidTr="0009038E">
        <w:trPr>
          <w:trHeight w:val="20"/>
        </w:trPr>
        <w:tc>
          <w:tcPr>
            <w:tcW w:w="75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9527C5" w:rsidTr="0009038E">
        <w:trPr>
          <w:trHeight w:val="20"/>
        </w:trPr>
        <w:tc>
          <w:tcPr>
            <w:tcW w:w="75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5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3278,34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793,44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1094,12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1390,78</w:t>
            </w:r>
          </w:p>
        </w:tc>
      </w:tr>
      <w:tr w:rsidR="009527C5" w:rsidTr="0009038E">
        <w:trPr>
          <w:trHeight w:val="20"/>
        </w:trPr>
        <w:tc>
          <w:tcPr>
            <w:tcW w:w="75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Default="008C30A9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B573D" w:rsidTr="0009038E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  <w:p w:rsidR="007B573D" w:rsidRPr="007B573D" w:rsidRDefault="007B573D" w:rsidP="0009038E">
            <w:pPr>
              <w:spacing w:line="240" w:lineRule="exact"/>
              <w:rPr>
                <w:sz w:val="24"/>
                <w:szCs w:val="28"/>
              </w:rPr>
            </w:pPr>
          </w:p>
          <w:p w:rsidR="007B573D" w:rsidRDefault="007B573D" w:rsidP="0009038E">
            <w:pPr>
              <w:spacing w:line="240" w:lineRule="exact"/>
              <w:rPr>
                <w:sz w:val="24"/>
                <w:szCs w:val="28"/>
              </w:rPr>
            </w:pPr>
          </w:p>
          <w:p w:rsidR="007B573D" w:rsidRPr="007B573D" w:rsidRDefault="007B573D" w:rsidP="0009038E">
            <w:pPr>
              <w:spacing w:line="240" w:lineRule="exact"/>
              <w:ind w:right="-108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Основное мероприятие 1: </w:t>
            </w:r>
          </w:p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Совершенствование нормативной правовой базы по вопросам развития муниципальной службы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B573D" w:rsidTr="0009038E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администрации 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0C7D26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66D62" w:rsidTr="0009038E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66D62" w:rsidRPr="000C7D26" w:rsidRDefault="007B573D" w:rsidP="0009038E">
            <w:pPr>
              <w:spacing w:line="240" w:lineRule="exact"/>
              <w:ind w:left="-392" w:firstLine="416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68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0C7D26">
              <w:rPr>
                <w:sz w:val="24"/>
                <w:szCs w:val="28"/>
              </w:rPr>
              <w:lastRenderedPageBreak/>
              <w:t xml:space="preserve">Основное мероприятие </w:t>
            </w:r>
            <w:r w:rsidR="007B573D">
              <w:rPr>
                <w:sz w:val="24"/>
                <w:szCs w:val="28"/>
              </w:rPr>
              <w:t>2</w:t>
            </w:r>
            <w:r w:rsidRPr="000C7D26">
              <w:rPr>
                <w:sz w:val="24"/>
                <w:szCs w:val="28"/>
              </w:rPr>
              <w:t xml:space="preserve">: </w:t>
            </w:r>
          </w:p>
          <w:p w:rsidR="00E66D62" w:rsidRPr="000C7D26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B5818">
              <w:rPr>
                <w:sz w:val="24"/>
                <w:szCs w:val="28"/>
              </w:rPr>
              <w:lastRenderedPageBreak/>
              <w:t>Формирование квалифицированного кадрового состава муниципальных служащих</w:t>
            </w:r>
          </w:p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62" w:rsidRDefault="00C1693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709,1</w:t>
            </w:r>
            <w:r w:rsidR="00EA0837">
              <w:rPr>
                <w:sz w:val="24"/>
                <w:szCs w:val="28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62" w:rsidRPr="003105B3" w:rsidRDefault="00C14CB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62" w:rsidRDefault="00E9384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210,43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463,03</w:t>
            </w:r>
          </w:p>
        </w:tc>
      </w:tr>
      <w:tr w:rsidR="00E66D62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Pr="003105B3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66D62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Pr="003105B3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66D62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C1693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709,1</w:t>
            </w:r>
            <w:r w:rsidR="00EA0837">
              <w:rPr>
                <w:sz w:val="24"/>
                <w:szCs w:val="28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Pr="003105B3" w:rsidRDefault="00C14CBC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210,4</w:t>
            </w:r>
            <w:r w:rsidR="00E9384D">
              <w:rPr>
                <w:sz w:val="24"/>
                <w:szCs w:val="28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B2727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463,03</w:t>
            </w:r>
          </w:p>
        </w:tc>
      </w:tr>
      <w:tr w:rsidR="00E66D62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62" w:rsidRDefault="00E66D62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C7D2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администрации 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340,</w:t>
            </w:r>
            <w:r w:rsidR="003C0C0E">
              <w:rPr>
                <w:sz w:val="24"/>
                <w:szCs w:val="28"/>
              </w:rPr>
              <w:t>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2165E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98,3</w:t>
            </w:r>
            <w:r w:rsidR="00E9384D">
              <w:rPr>
                <w:sz w:val="24"/>
                <w:szCs w:val="28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206,7</w:t>
            </w:r>
            <w:r w:rsidR="00E5278B">
              <w:rPr>
                <w:sz w:val="24"/>
                <w:szCs w:val="28"/>
              </w:rPr>
              <w:t>8</w:t>
            </w:r>
          </w:p>
        </w:tc>
      </w:tr>
      <w:tr w:rsidR="000C7D2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C7D2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C7D2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340,</w:t>
            </w:r>
            <w:r w:rsidR="003C0C0E">
              <w:rPr>
                <w:sz w:val="24"/>
                <w:szCs w:val="28"/>
              </w:rPr>
              <w:t>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2165E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35,68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98,3</w:t>
            </w:r>
            <w:r w:rsidR="00E9384D">
              <w:rPr>
                <w:sz w:val="24"/>
                <w:szCs w:val="28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206,7</w:t>
            </w:r>
            <w:r w:rsidR="00E5278B">
              <w:rPr>
                <w:sz w:val="24"/>
                <w:szCs w:val="28"/>
              </w:rPr>
              <w:t>8</w:t>
            </w:r>
          </w:p>
        </w:tc>
      </w:tr>
      <w:tr w:rsidR="000C7D2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26" w:rsidRDefault="000C7D26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6" w:rsidRDefault="000C7D2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D94CC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управление администрации Шпаковского </w:t>
            </w:r>
            <w:r w:rsidR="0009038E">
              <w:rPr>
                <w:sz w:val="24"/>
                <w:szCs w:val="24"/>
              </w:rPr>
              <w:t>муниципального округа (далее – ф</w:t>
            </w:r>
            <w:r>
              <w:rPr>
                <w:sz w:val="24"/>
                <w:szCs w:val="24"/>
              </w:rPr>
              <w:t>инансовое управление)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Pr="00D94CC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206,2</w:t>
            </w:r>
            <w:r w:rsidR="00263226"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141,96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206,2</w:t>
            </w:r>
            <w:r w:rsidR="00263226"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141,96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837" w:rsidRPr="00D94CC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 администрации Шпаковского муниципального округа (далее – комитет по культуре и туризму)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Pr="00D94CC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Михайловский</w:t>
            </w:r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EA0837" w:rsidRPr="00D94CC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(далее - Михайловский территориальный отдел)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Pr="00D94CC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4D4116" w:rsidRDefault="004D4116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33285">
              <w:rPr>
                <w:sz w:val="24"/>
                <w:szCs w:val="24"/>
              </w:rPr>
              <w:t>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</w:t>
            </w:r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(далее - </w:t>
            </w: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Надеждинский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</w:t>
            </w: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</w:t>
            </w:r>
            <w:r w:rsidR="004F04BD"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17,78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</w:t>
            </w:r>
            <w:r w:rsidR="004F04BD"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17,78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Новомарьевский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- </w:t>
            </w:r>
            <w:proofErr w:type="spellStart"/>
            <w:r>
              <w:rPr>
                <w:sz w:val="24"/>
                <w:szCs w:val="24"/>
              </w:rPr>
              <w:t>Новомарьевский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8"/>
              </w:rPr>
              <w:t>Пелагиадский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</w:t>
            </w:r>
            <w:proofErr w:type="spellStart"/>
            <w:r>
              <w:rPr>
                <w:sz w:val="24"/>
                <w:szCs w:val="24"/>
              </w:rPr>
              <w:t>Пелагиадский</w:t>
            </w:r>
            <w:proofErr w:type="spellEnd"/>
            <w:proofErr w:type="gramEnd"/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Татарский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</w:t>
            </w:r>
            <w:r>
              <w:rPr>
                <w:sz w:val="24"/>
                <w:szCs w:val="24"/>
              </w:rPr>
              <w:lastRenderedPageBreak/>
              <w:t>муниципального округа (далее - Татарский территориальный отдел)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8"/>
              </w:rPr>
              <w:t>Цимлянский</w:t>
            </w:r>
            <w:proofErr w:type="spellEnd"/>
            <w:r>
              <w:rPr>
                <w:sz w:val="24"/>
                <w:szCs w:val="28"/>
              </w:rPr>
              <w:t xml:space="preserve"> территориальный отдел</w:t>
            </w:r>
            <w:r>
              <w:rPr>
                <w:sz w:val="24"/>
                <w:szCs w:val="24"/>
              </w:rPr>
              <w:t xml:space="preserve"> администрации Шпаковского муниципального округа (далее –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proofErr w:type="gramEnd"/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отдел)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51702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2.1.</w:t>
            </w:r>
          </w:p>
        </w:tc>
        <w:tc>
          <w:tcPr>
            <w:tcW w:w="680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proofErr w:type="gramStart"/>
            <w:r>
              <w:rPr>
                <w:sz w:val="24"/>
                <w:szCs w:val="24"/>
              </w:rPr>
              <w:t>Расходы на п</w:t>
            </w:r>
            <w:r w:rsidRPr="00517025">
              <w:rPr>
                <w:sz w:val="24"/>
                <w:szCs w:val="24"/>
              </w:rPr>
              <w:t xml:space="preserve">овышение квалификации муниципальных служащих с  получением удостоверения государственного образца), в </w:t>
            </w:r>
            <w:proofErr w:type="spellStart"/>
            <w:r w:rsidRPr="00517025">
              <w:rPr>
                <w:sz w:val="24"/>
                <w:szCs w:val="24"/>
              </w:rPr>
              <w:t>т.ч</w:t>
            </w:r>
            <w:proofErr w:type="spellEnd"/>
            <w:r w:rsidRPr="00517025">
              <w:rPr>
                <w:sz w:val="24"/>
                <w:szCs w:val="24"/>
              </w:rPr>
              <w:t xml:space="preserve">. и по антикоррупционной </w:t>
            </w:r>
            <w:r>
              <w:rPr>
                <w:sz w:val="24"/>
                <w:szCs w:val="24"/>
              </w:rPr>
              <w:t>направленности</w:t>
            </w:r>
            <w:proofErr w:type="gramEnd"/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294,50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139,64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131,78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294,50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139,64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131,78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1A0364">
              <w:rPr>
                <w:sz w:val="24"/>
                <w:szCs w:val="28"/>
              </w:rPr>
              <w:t>отдел по кадровым вопросам администрации 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132,39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91,84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17,47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132,39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91,84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17,47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Михайловский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7,00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Дубовский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5,00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7,5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</w:p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17,77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Новомарьевский</w:t>
            </w:r>
            <w:proofErr w:type="spellEnd"/>
          </w:p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4,77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Пелагиадский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5,20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Татарский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8,27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4,79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4,79</w:t>
            </w:r>
          </w:p>
        </w:tc>
      </w:tr>
      <w:tr w:rsidR="0009038E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Pr="00370B7E" w:rsidRDefault="0009038E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38E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8E" w:rsidRDefault="000903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7B573D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5D7DAF">
              <w:rPr>
                <w:sz w:val="24"/>
                <w:szCs w:val="28"/>
              </w:rPr>
              <w:t>.2.</w:t>
            </w:r>
          </w:p>
        </w:tc>
        <w:tc>
          <w:tcPr>
            <w:tcW w:w="680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Расходы на у</w:t>
            </w:r>
            <w:r w:rsidRPr="00370B7E">
              <w:rPr>
                <w:sz w:val="24"/>
                <w:szCs w:val="24"/>
              </w:rPr>
              <w:t>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9D37F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414,65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9D37F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331,25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9D37F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414,65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9D37F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331,25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5D7DAF">
              <w:rPr>
                <w:sz w:val="24"/>
                <w:szCs w:val="28"/>
              </w:rPr>
              <w:t>отдел по кадровым вопросам администрации 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208,40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189,30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208,40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189,30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09038E" w:rsidP="0009038E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EA0837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spacing w:line="240" w:lineRule="exact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141,95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206,25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141,95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469A6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9A6" w:rsidRDefault="007B573D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7469A6">
              <w:rPr>
                <w:sz w:val="24"/>
                <w:szCs w:val="28"/>
              </w:rPr>
              <w:t>.</w:t>
            </w:r>
          </w:p>
        </w:tc>
        <w:tc>
          <w:tcPr>
            <w:tcW w:w="680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9A6" w:rsidRPr="007469A6" w:rsidRDefault="007469A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469A6">
              <w:rPr>
                <w:sz w:val="24"/>
                <w:szCs w:val="28"/>
              </w:rPr>
              <w:t xml:space="preserve">Основное мероприятие </w:t>
            </w:r>
            <w:r w:rsidR="007B573D">
              <w:rPr>
                <w:sz w:val="24"/>
                <w:szCs w:val="28"/>
              </w:rPr>
              <w:t>3</w:t>
            </w:r>
            <w:r w:rsidRPr="007469A6">
              <w:rPr>
                <w:sz w:val="24"/>
                <w:szCs w:val="28"/>
              </w:rPr>
              <w:t xml:space="preserve">: </w:t>
            </w:r>
          </w:p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Повышение результативности профессиональной служебной деятельности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2208B5">
              <w:rPr>
                <w:sz w:val="24"/>
                <w:szCs w:val="28"/>
              </w:rPr>
              <w:t>69,</w:t>
            </w:r>
            <w:r w:rsidR="00B26EBE">
              <w:rPr>
                <w:sz w:val="24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2208B5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757,7</w:t>
            </w:r>
            <w:r w:rsidR="00E9384D"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883,69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927,75</w:t>
            </w:r>
          </w:p>
        </w:tc>
      </w:tr>
      <w:tr w:rsidR="007469A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9A6" w:rsidRDefault="007469A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469A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9A6" w:rsidRDefault="007469A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7469A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9A6" w:rsidRDefault="007469A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="002208B5">
              <w:rPr>
                <w:sz w:val="24"/>
                <w:szCs w:val="28"/>
              </w:rPr>
              <w:t>69,</w:t>
            </w:r>
            <w:r w:rsidR="00B26EBE">
              <w:rPr>
                <w:sz w:val="24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2208B5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757,7</w:t>
            </w:r>
            <w:r w:rsidR="00E9384D"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883,69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927,75</w:t>
            </w:r>
          </w:p>
        </w:tc>
      </w:tr>
      <w:tr w:rsidR="007469A6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A6" w:rsidRDefault="007469A6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A6" w:rsidRDefault="007469A6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отдел по кадровым вопросам администрации </w:t>
            </w:r>
            <w:r>
              <w:rPr>
                <w:sz w:val="24"/>
                <w:szCs w:val="28"/>
              </w:rPr>
              <w:lastRenderedPageBreak/>
              <w:t>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2083,9</w:t>
            </w:r>
            <w:r w:rsidR="0029484D">
              <w:rPr>
                <w:sz w:val="24"/>
                <w:szCs w:val="28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757,7</w:t>
            </w:r>
            <w:r w:rsidR="00E9384D"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671,85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654,38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2083,9</w:t>
            </w:r>
            <w:r w:rsidR="0029484D">
              <w:rPr>
                <w:sz w:val="24"/>
                <w:szCs w:val="28"/>
              </w:rPr>
              <w:t>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757,7</w:t>
            </w:r>
            <w:r w:rsidR="00E9384D">
              <w:rPr>
                <w:sz w:val="24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671,85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654,38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09038E" w:rsidP="0009038E">
            <w:pPr>
              <w:spacing w:line="240" w:lineRule="exact"/>
              <w:ind w:firstLine="0"/>
              <w:jc w:val="left"/>
            </w:pPr>
            <w:r>
              <w:rPr>
                <w:sz w:val="24"/>
                <w:szCs w:val="24"/>
              </w:rPr>
              <w:t>ф</w:t>
            </w:r>
            <w:r w:rsidR="005D7DAF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spacing w:line="240" w:lineRule="exact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158,04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69,79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88,25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158,04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69,79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88,25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</w:t>
            </w:r>
            <w:r w:rsidR="0029484D"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433EFD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,</w:t>
            </w:r>
            <w:r w:rsidR="00433EFD">
              <w:rPr>
                <w:sz w:val="24"/>
                <w:szCs w:val="28"/>
              </w:rPr>
              <w:t>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23,68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</w:t>
            </w:r>
            <w:r w:rsidR="0029484D">
              <w:rPr>
                <w:sz w:val="24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433EFD">
              <w:rPr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,</w:t>
            </w:r>
            <w:r w:rsidR="00433EFD">
              <w:rPr>
                <w:sz w:val="24"/>
                <w:szCs w:val="28"/>
              </w:rPr>
              <w:t>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23,68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Pr="00D94CC7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7DAF" w:rsidRPr="00D94CC7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7,30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7,30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Михайловский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172,03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97,35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74,68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172,03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97,35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74,68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Pr="004115A5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</w:p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16,16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16,16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Pr="004115A5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Pr="004115A5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Pr="004115A5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16,16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16,16</w:t>
            </w:r>
          </w:p>
        </w:tc>
      </w:tr>
      <w:tr w:rsidR="005D7DAF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Pr="004115A5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DAF" w:rsidRDefault="005D7DAF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DAF" w:rsidRDefault="005D7DAF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Сенгилеевский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Татарский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</w:t>
            </w:r>
            <w:r w:rsidR="001B534A">
              <w:rPr>
                <w:sz w:val="24"/>
                <w:szCs w:val="28"/>
              </w:rPr>
              <w:t>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31,31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</w:t>
            </w:r>
            <w:r w:rsidR="001B534A">
              <w:rPr>
                <w:sz w:val="24"/>
                <w:szCs w:val="28"/>
              </w:rPr>
              <w:t>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31,31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4115A5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7B573D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3137B8">
              <w:rPr>
                <w:sz w:val="24"/>
                <w:szCs w:val="28"/>
              </w:rPr>
              <w:t>.1.</w:t>
            </w:r>
          </w:p>
        </w:tc>
        <w:tc>
          <w:tcPr>
            <w:tcW w:w="680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Расходы на п</w:t>
            </w:r>
            <w:r w:rsidRPr="004115A5">
              <w:rPr>
                <w:sz w:val="24"/>
                <w:szCs w:val="24"/>
              </w:rPr>
              <w:t>рохождение диспансеризации муниципальными служащими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1E358E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1086,08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225C65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225C65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433,35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225C65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470,23</w:t>
            </w: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27CA0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1086,08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225C65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225C65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433,35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225C65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470,23</w:t>
            </w: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3137B8">
              <w:rPr>
                <w:sz w:val="24"/>
                <w:szCs w:val="28"/>
              </w:rPr>
              <w:t>отдел по кадровым вопросам администрации 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685,55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240,55</w:t>
            </w: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685,55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262,50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240,55</w:t>
            </w: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09038E" w:rsidP="0009038E">
            <w:pPr>
              <w:spacing w:line="240" w:lineRule="exact"/>
              <w:ind w:firstLine="0"/>
            </w:pPr>
            <w:r>
              <w:rPr>
                <w:sz w:val="24"/>
                <w:szCs w:val="24"/>
              </w:rPr>
              <w:t>ф</w:t>
            </w:r>
            <w:r w:rsidR="003137B8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spacing w:line="240" w:lineRule="exact"/>
              <w:ind w:firstLine="0"/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</w:t>
            </w:r>
            <w:r w:rsidR="00C33731">
              <w:rPr>
                <w:sz w:val="24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73216A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40,85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58,35</w:t>
            </w: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99,</w:t>
            </w:r>
            <w:r w:rsidR="00C33731">
              <w:rPr>
                <w:sz w:val="24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73216A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40,85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58,35</w:t>
            </w: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9,90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D94CC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Pr="00D94CC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7,30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7,30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Михайловский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171,98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74,68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171,98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97,30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74,68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Верхнерусский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Казинский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Надеждинский</w:t>
            </w:r>
            <w:proofErr w:type="spellEnd"/>
          </w:p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16,16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16,16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16,16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16,16</w:t>
            </w: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Default="007B573D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9652AE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Default="007B573D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4"/>
              </w:rPr>
              <w:t>Сенгилеевский</w:t>
            </w:r>
            <w:proofErr w:type="spellEnd"/>
            <w:r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</w:tr>
      <w:tr w:rsidR="007B573D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Default="007B573D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Pr="009652AE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73D" w:rsidRDefault="007B573D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73D" w:rsidRDefault="007B573D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Татарский те</w:t>
            </w:r>
            <w:r w:rsidRPr="00A33285">
              <w:rPr>
                <w:sz w:val="24"/>
                <w:szCs w:val="24"/>
              </w:rPr>
              <w:t>рриториальный отдел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</w:t>
            </w:r>
            <w:r w:rsidR="00D432F0">
              <w:rPr>
                <w:sz w:val="24"/>
                <w:szCs w:val="28"/>
              </w:rPr>
              <w:t>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31,29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Pr="009652AE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</w:t>
            </w:r>
            <w:r w:rsidR="00D432F0">
              <w:rPr>
                <w:sz w:val="24"/>
                <w:szCs w:val="28"/>
              </w:rPr>
              <w:t>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31,29</w:t>
            </w:r>
          </w:p>
        </w:tc>
      </w:tr>
      <w:tr w:rsidR="007354B3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B3" w:rsidRDefault="007354B3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B3" w:rsidRPr="009652AE" w:rsidRDefault="007354B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4B3" w:rsidRDefault="007354B3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4B3" w:rsidRDefault="007354B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3" w:rsidRDefault="007354B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3" w:rsidRDefault="007354B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3" w:rsidRDefault="007354B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3" w:rsidRDefault="007354B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4B3" w:rsidRDefault="007354B3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7B573D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bookmarkStart w:id="0" w:name="_GoBack" w:colFirst="1" w:colLast="2"/>
            <w:r>
              <w:rPr>
                <w:sz w:val="24"/>
                <w:szCs w:val="28"/>
              </w:rPr>
              <w:t>3</w:t>
            </w:r>
            <w:r w:rsidR="003137B8">
              <w:rPr>
                <w:sz w:val="24"/>
                <w:szCs w:val="28"/>
              </w:rPr>
              <w:t>.2.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Pr="009652AE" w:rsidRDefault="00A77343" w:rsidP="004D411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</w:t>
            </w:r>
            <w:r w:rsidR="003137B8" w:rsidRPr="009652AE">
              <w:rPr>
                <w:sz w:val="24"/>
                <w:szCs w:val="24"/>
              </w:rPr>
              <w:t>оощрение и стимулирование организаций,</w:t>
            </w:r>
          </w:p>
          <w:p w:rsidR="003137B8" w:rsidRDefault="003137B8" w:rsidP="004D4116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9652AE">
              <w:rPr>
                <w:sz w:val="24"/>
                <w:szCs w:val="24"/>
              </w:rPr>
              <w:t>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4D4116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администрации 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815,</w:t>
            </w:r>
            <w:r w:rsidR="00464398">
              <w:rPr>
                <w:sz w:val="24"/>
                <w:szCs w:val="28"/>
              </w:rPr>
              <w:t>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320,6</w:t>
            </w:r>
            <w:r w:rsidR="00464398"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212,4</w:t>
            </w:r>
            <w:r w:rsidR="00A600F2"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282,60</w:t>
            </w:r>
          </w:p>
        </w:tc>
      </w:tr>
      <w:bookmarkEnd w:id="0"/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815,</w:t>
            </w:r>
            <w:r w:rsidR="00464398">
              <w:rPr>
                <w:sz w:val="24"/>
                <w:szCs w:val="28"/>
              </w:rPr>
              <w:t>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320,6</w:t>
            </w:r>
            <w:r w:rsidR="00464398"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764F77">
              <w:rPr>
                <w:sz w:val="24"/>
                <w:szCs w:val="28"/>
              </w:rPr>
              <w:t>212,4</w:t>
            </w:r>
            <w:r w:rsidR="00A600F2" w:rsidRPr="00764F77"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282,60</w:t>
            </w: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7B573D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EA0837">
              <w:rPr>
                <w:sz w:val="24"/>
                <w:szCs w:val="28"/>
              </w:rPr>
              <w:t>.3.</w:t>
            </w:r>
          </w:p>
        </w:tc>
        <w:tc>
          <w:tcPr>
            <w:tcW w:w="680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Расходы на о</w:t>
            </w:r>
            <w:r w:rsidRPr="00A77343">
              <w:rPr>
                <w:sz w:val="24"/>
                <w:szCs w:val="24"/>
              </w:rPr>
              <w:t>беспечение муниципальных служащих периодической печатной продукцией, официальными статистическими документами,</w:t>
            </w:r>
            <w:r>
              <w:rPr>
                <w:sz w:val="24"/>
                <w:szCs w:val="24"/>
              </w:rPr>
              <w:t xml:space="preserve"> необходимыми для эффективной муниципальной службы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242,05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37,16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103,37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101,52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242,05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37,16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103,37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101,52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680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664C6">
              <w:rPr>
                <w:sz w:val="24"/>
                <w:szCs w:val="24"/>
              </w:rPr>
              <w:t>отдел по кадровым вопросам администрации 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837" w:rsidRDefault="004C09E4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162,18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37,16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67,18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57,84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4C09E4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162,18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37,16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67,18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57,84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09038E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ф</w:t>
            </w:r>
            <w:r w:rsidR="00EA0837">
              <w:rPr>
                <w:sz w:val="24"/>
                <w:szCs w:val="24"/>
              </w:rPr>
              <w:t>инансовое управление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4C09E4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4C09E4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59,80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29,90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13,78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13,78</w:t>
            </w:r>
          </w:p>
        </w:tc>
      </w:tr>
      <w:tr w:rsidR="00EA0837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37" w:rsidRDefault="00EA0837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37" w:rsidRDefault="00EA0837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B350B" w:rsidTr="0009038E">
        <w:trPr>
          <w:trHeight w:val="2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7B573D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0B350B">
              <w:rPr>
                <w:sz w:val="24"/>
                <w:szCs w:val="28"/>
              </w:rPr>
              <w:t>.4.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Расходы на изготовление рекламной и полиграфической продукции</w:t>
            </w: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по кадровым вопросам администрации Шпаковского муниципального округа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512B4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425,37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512B4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217,44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134,52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A93E74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73,41</w:t>
            </w:r>
          </w:p>
        </w:tc>
      </w:tr>
      <w:tr w:rsidR="000B350B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B350B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B350B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50B" w:rsidRDefault="000B350B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512B4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425,37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512B41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217,44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0B350B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134,52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50B" w:rsidRDefault="00A93E74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73,41</w:t>
            </w:r>
          </w:p>
        </w:tc>
      </w:tr>
      <w:tr w:rsidR="003137B8" w:rsidTr="0009038E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7B8" w:rsidRDefault="003137B8" w:rsidP="0009038E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0903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974BE0" w:rsidRDefault="00974BE0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EA0837" w:rsidRDefault="00EA0837" w:rsidP="00974BE0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974BE0" w:rsidRDefault="00974BE0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09038E" w:rsidRDefault="0009038E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09038E" w:rsidRDefault="0009038E" w:rsidP="0009038E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_______________</w:t>
      </w:r>
    </w:p>
    <w:sectPr w:rsidR="0009038E" w:rsidSect="0009038E">
      <w:headerReference w:type="default" r:id="rId9"/>
      <w:pgSz w:w="16838" w:h="11906" w:orient="landscape"/>
      <w:pgMar w:top="1701" w:right="567" w:bottom="567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38E" w:rsidRDefault="0009038E" w:rsidP="00FB4E32">
      <w:pPr>
        <w:spacing w:line="240" w:lineRule="auto"/>
      </w:pPr>
      <w:r>
        <w:separator/>
      </w:r>
    </w:p>
  </w:endnote>
  <w:endnote w:type="continuationSeparator" w:id="0">
    <w:p w:rsidR="0009038E" w:rsidRDefault="0009038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38E" w:rsidRDefault="0009038E" w:rsidP="00FB4E32">
      <w:pPr>
        <w:spacing w:line="240" w:lineRule="auto"/>
      </w:pPr>
      <w:r>
        <w:separator/>
      </w:r>
    </w:p>
  </w:footnote>
  <w:footnote w:type="continuationSeparator" w:id="0">
    <w:p w:rsidR="0009038E" w:rsidRDefault="0009038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383392"/>
      <w:docPartObj>
        <w:docPartGallery w:val="Page Numbers (Top of Page)"/>
        <w:docPartUnique/>
      </w:docPartObj>
    </w:sdtPr>
    <w:sdtContent>
      <w:p w:rsidR="0009038E" w:rsidRDefault="000903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A53">
          <w:rPr>
            <w:noProof/>
          </w:rPr>
          <w:t>11</w:t>
        </w:r>
        <w:r>
          <w:fldChar w:fldCharType="end"/>
        </w:r>
      </w:p>
    </w:sdtContent>
  </w:sdt>
  <w:p w:rsidR="0009038E" w:rsidRDefault="000903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70B0"/>
    <w:rsid w:val="00014E8B"/>
    <w:rsid w:val="00020808"/>
    <w:rsid w:val="00037F2E"/>
    <w:rsid w:val="0004591E"/>
    <w:rsid w:val="00046D65"/>
    <w:rsid w:val="00053893"/>
    <w:rsid w:val="00066957"/>
    <w:rsid w:val="000709D5"/>
    <w:rsid w:val="000862F5"/>
    <w:rsid w:val="0009038E"/>
    <w:rsid w:val="00092119"/>
    <w:rsid w:val="000A6001"/>
    <w:rsid w:val="000B350B"/>
    <w:rsid w:val="000C7D26"/>
    <w:rsid w:val="00100DBB"/>
    <w:rsid w:val="00107BB7"/>
    <w:rsid w:val="00110EEA"/>
    <w:rsid w:val="00111278"/>
    <w:rsid w:val="00117390"/>
    <w:rsid w:val="00134963"/>
    <w:rsid w:val="00145CE3"/>
    <w:rsid w:val="00151AC1"/>
    <w:rsid w:val="00171B29"/>
    <w:rsid w:val="0017282B"/>
    <w:rsid w:val="00175B6E"/>
    <w:rsid w:val="00180CC4"/>
    <w:rsid w:val="001A0364"/>
    <w:rsid w:val="001B4444"/>
    <w:rsid w:val="001B534A"/>
    <w:rsid w:val="001B61E5"/>
    <w:rsid w:val="001C2D20"/>
    <w:rsid w:val="001C5F24"/>
    <w:rsid w:val="001E358E"/>
    <w:rsid w:val="001E4E81"/>
    <w:rsid w:val="001F1866"/>
    <w:rsid w:val="00207D5C"/>
    <w:rsid w:val="002165E3"/>
    <w:rsid w:val="002208B5"/>
    <w:rsid w:val="00225C65"/>
    <w:rsid w:val="00253564"/>
    <w:rsid w:val="00263226"/>
    <w:rsid w:val="00273DCB"/>
    <w:rsid w:val="00276DA2"/>
    <w:rsid w:val="0029484D"/>
    <w:rsid w:val="00294998"/>
    <w:rsid w:val="002A0BF3"/>
    <w:rsid w:val="002A3C4E"/>
    <w:rsid w:val="002A7306"/>
    <w:rsid w:val="002F4390"/>
    <w:rsid w:val="002F4B76"/>
    <w:rsid w:val="00304B84"/>
    <w:rsid w:val="0030593D"/>
    <w:rsid w:val="003105B3"/>
    <w:rsid w:val="003137B8"/>
    <w:rsid w:val="0032693A"/>
    <w:rsid w:val="00327068"/>
    <w:rsid w:val="00327CA0"/>
    <w:rsid w:val="00344BA6"/>
    <w:rsid w:val="00351751"/>
    <w:rsid w:val="003564AE"/>
    <w:rsid w:val="00362CA4"/>
    <w:rsid w:val="003664C6"/>
    <w:rsid w:val="00372948"/>
    <w:rsid w:val="0037420B"/>
    <w:rsid w:val="0038039B"/>
    <w:rsid w:val="003879C2"/>
    <w:rsid w:val="003954A8"/>
    <w:rsid w:val="003A0804"/>
    <w:rsid w:val="003B0FAE"/>
    <w:rsid w:val="003C0C0E"/>
    <w:rsid w:val="003C2552"/>
    <w:rsid w:val="003E054B"/>
    <w:rsid w:val="00425461"/>
    <w:rsid w:val="00426BB8"/>
    <w:rsid w:val="00433EFD"/>
    <w:rsid w:val="004367F5"/>
    <w:rsid w:val="00440F5C"/>
    <w:rsid w:val="0044665D"/>
    <w:rsid w:val="004468E3"/>
    <w:rsid w:val="0045035D"/>
    <w:rsid w:val="00450976"/>
    <w:rsid w:val="00464398"/>
    <w:rsid w:val="00466B48"/>
    <w:rsid w:val="0048014E"/>
    <w:rsid w:val="0049263E"/>
    <w:rsid w:val="004B04E5"/>
    <w:rsid w:val="004C09E4"/>
    <w:rsid w:val="004D4116"/>
    <w:rsid w:val="004D5077"/>
    <w:rsid w:val="004F04BD"/>
    <w:rsid w:val="004F05B7"/>
    <w:rsid w:val="004F0B9D"/>
    <w:rsid w:val="0050276E"/>
    <w:rsid w:val="00512B41"/>
    <w:rsid w:val="0051382B"/>
    <w:rsid w:val="00515471"/>
    <w:rsid w:val="00523E9E"/>
    <w:rsid w:val="00534FDB"/>
    <w:rsid w:val="005551DA"/>
    <w:rsid w:val="00555AE5"/>
    <w:rsid w:val="00586B5D"/>
    <w:rsid w:val="00597CA0"/>
    <w:rsid w:val="005B68D6"/>
    <w:rsid w:val="005C2A9F"/>
    <w:rsid w:val="005C7560"/>
    <w:rsid w:val="005D4F3E"/>
    <w:rsid w:val="005D7DAF"/>
    <w:rsid w:val="005E6ACC"/>
    <w:rsid w:val="00610EF5"/>
    <w:rsid w:val="0062186F"/>
    <w:rsid w:val="00623C6C"/>
    <w:rsid w:val="00627883"/>
    <w:rsid w:val="0066390F"/>
    <w:rsid w:val="00670797"/>
    <w:rsid w:val="00694C58"/>
    <w:rsid w:val="006B5F35"/>
    <w:rsid w:val="006C070B"/>
    <w:rsid w:val="006C399F"/>
    <w:rsid w:val="006C4566"/>
    <w:rsid w:val="006C7D51"/>
    <w:rsid w:val="006D5EE3"/>
    <w:rsid w:val="006F702E"/>
    <w:rsid w:val="0070555B"/>
    <w:rsid w:val="00710168"/>
    <w:rsid w:val="00727C53"/>
    <w:rsid w:val="0073216A"/>
    <w:rsid w:val="007354B3"/>
    <w:rsid w:val="007469A6"/>
    <w:rsid w:val="00761150"/>
    <w:rsid w:val="00764F77"/>
    <w:rsid w:val="00784C41"/>
    <w:rsid w:val="0079645A"/>
    <w:rsid w:val="007973D2"/>
    <w:rsid w:val="007A66EE"/>
    <w:rsid w:val="007B24DD"/>
    <w:rsid w:val="007B40AC"/>
    <w:rsid w:val="007B573D"/>
    <w:rsid w:val="007B5818"/>
    <w:rsid w:val="007D6050"/>
    <w:rsid w:val="007F1F9E"/>
    <w:rsid w:val="007F7C87"/>
    <w:rsid w:val="00815E62"/>
    <w:rsid w:val="00820AA0"/>
    <w:rsid w:val="00822672"/>
    <w:rsid w:val="0083753A"/>
    <w:rsid w:val="00847DCB"/>
    <w:rsid w:val="00855963"/>
    <w:rsid w:val="00856C5D"/>
    <w:rsid w:val="0086192E"/>
    <w:rsid w:val="0088048B"/>
    <w:rsid w:val="008B17DE"/>
    <w:rsid w:val="008B1D14"/>
    <w:rsid w:val="008B73C7"/>
    <w:rsid w:val="008C16FD"/>
    <w:rsid w:val="008C30A9"/>
    <w:rsid w:val="008D4E22"/>
    <w:rsid w:val="008E0FF0"/>
    <w:rsid w:val="008E100B"/>
    <w:rsid w:val="00913931"/>
    <w:rsid w:val="0092032B"/>
    <w:rsid w:val="009415E3"/>
    <w:rsid w:val="009477D9"/>
    <w:rsid w:val="009527C5"/>
    <w:rsid w:val="009652AE"/>
    <w:rsid w:val="00974BE0"/>
    <w:rsid w:val="00975A22"/>
    <w:rsid w:val="00975CB0"/>
    <w:rsid w:val="0097786A"/>
    <w:rsid w:val="009A4E07"/>
    <w:rsid w:val="009B77F5"/>
    <w:rsid w:val="009B7C5B"/>
    <w:rsid w:val="009D37FB"/>
    <w:rsid w:val="009E5168"/>
    <w:rsid w:val="009E6453"/>
    <w:rsid w:val="009F4096"/>
    <w:rsid w:val="00A03066"/>
    <w:rsid w:val="00A03538"/>
    <w:rsid w:val="00A1258D"/>
    <w:rsid w:val="00A12E78"/>
    <w:rsid w:val="00A172A0"/>
    <w:rsid w:val="00A20399"/>
    <w:rsid w:val="00A20A53"/>
    <w:rsid w:val="00A27E9B"/>
    <w:rsid w:val="00A41E75"/>
    <w:rsid w:val="00A43032"/>
    <w:rsid w:val="00A600F2"/>
    <w:rsid w:val="00A613A1"/>
    <w:rsid w:val="00A7019E"/>
    <w:rsid w:val="00A77343"/>
    <w:rsid w:val="00A871E2"/>
    <w:rsid w:val="00A93E74"/>
    <w:rsid w:val="00AC5282"/>
    <w:rsid w:val="00AD1EBB"/>
    <w:rsid w:val="00AF47C1"/>
    <w:rsid w:val="00B078E6"/>
    <w:rsid w:val="00B17D78"/>
    <w:rsid w:val="00B26EBE"/>
    <w:rsid w:val="00B2727B"/>
    <w:rsid w:val="00B402CD"/>
    <w:rsid w:val="00B40B88"/>
    <w:rsid w:val="00B56314"/>
    <w:rsid w:val="00B607FA"/>
    <w:rsid w:val="00B61179"/>
    <w:rsid w:val="00B63D6C"/>
    <w:rsid w:val="00B72466"/>
    <w:rsid w:val="00BB2DC0"/>
    <w:rsid w:val="00BC67CF"/>
    <w:rsid w:val="00BD7265"/>
    <w:rsid w:val="00C06CD9"/>
    <w:rsid w:val="00C10EE9"/>
    <w:rsid w:val="00C12713"/>
    <w:rsid w:val="00C14CBC"/>
    <w:rsid w:val="00C16936"/>
    <w:rsid w:val="00C320D2"/>
    <w:rsid w:val="00C33731"/>
    <w:rsid w:val="00C3413C"/>
    <w:rsid w:val="00C369EC"/>
    <w:rsid w:val="00C57789"/>
    <w:rsid w:val="00C82BB0"/>
    <w:rsid w:val="00C92749"/>
    <w:rsid w:val="00C9683E"/>
    <w:rsid w:val="00CA096D"/>
    <w:rsid w:val="00CA50D4"/>
    <w:rsid w:val="00CA615B"/>
    <w:rsid w:val="00CB7A9E"/>
    <w:rsid w:val="00CE3C6F"/>
    <w:rsid w:val="00CF3EA8"/>
    <w:rsid w:val="00D02F87"/>
    <w:rsid w:val="00D06685"/>
    <w:rsid w:val="00D06709"/>
    <w:rsid w:val="00D0765D"/>
    <w:rsid w:val="00D36D59"/>
    <w:rsid w:val="00D37698"/>
    <w:rsid w:val="00D4183D"/>
    <w:rsid w:val="00D42EB6"/>
    <w:rsid w:val="00D432F0"/>
    <w:rsid w:val="00D5355E"/>
    <w:rsid w:val="00D5734E"/>
    <w:rsid w:val="00D6048B"/>
    <w:rsid w:val="00D76E38"/>
    <w:rsid w:val="00DB4E8B"/>
    <w:rsid w:val="00DC594A"/>
    <w:rsid w:val="00DC7E00"/>
    <w:rsid w:val="00DE5572"/>
    <w:rsid w:val="00DE5B47"/>
    <w:rsid w:val="00DE6351"/>
    <w:rsid w:val="00E12C26"/>
    <w:rsid w:val="00E132D5"/>
    <w:rsid w:val="00E1376F"/>
    <w:rsid w:val="00E306A3"/>
    <w:rsid w:val="00E36381"/>
    <w:rsid w:val="00E40D29"/>
    <w:rsid w:val="00E458B5"/>
    <w:rsid w:val="00E505D1"/>
    <w:rsid w:val="00E5278B"/>
    <w:rsid w:val="00E53317"/>
    <w:rsid w:val="00E66D62"/>
    <w:rsid w:val="00E8500D"/>
    <w:rsid w:val="00E8680A"/>
    <w:rsid w:val="00E9384D"/>
    <w:rsid w:val="00E93C06"/>
    <w:rsid w:val="00EA01F1"/>
    <w:rsid w:val="00EA0837"/>
    <w:rsid w:val="00EB6396"/>
    <w:rsid w:val="00EB6AAE"/>
    <w:rsid w:val="00EB78DC"/>
    <w:rsid w:val="00EC1F12"/>
    <w:rsid w:val="00EC3EA7"/>
    <w:rsid w:val="00EC609A"/>
    <w:rsid w:val="00ED50BA"/>
    <w:rsid w:val="00EE21A2"/>
    <w:rsid w:val="00EE2D33"/>
    <w:rsid w:val="00F139B0"/>
    <w:rsid w:val="00F171A9"/>
    <w:rsid w:val="00F32B86"/>
    <w:rsid w:val="00F44E24"/>
    <w:rsid w:val="00F529E7"/>
    <w:rsid w:val="00F537C5"/>
    <w:rsid w:val="00F73473"/>
    <w:rsid w:val="00F870D5"/>
    <w:rsid w:val="00FA7B0E"/>
    <w:rsid w:val="00FB4A98"/>
    <w:rsid w:val="00FB4E32"/>
    <w:rsid w:val="00FC3CB7"/>
    <w:rsid w:val="00FC45D5"/>
    <w:rsid w:val="00FC5883"/>
    <w:rsid w:val="00FD1439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0BBEF-589B-45B1-A34F-92D62632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11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145</cp:revision>
  <cp:lastPrinted>2024-01-15T12:22:00Z</cp:lastPrinted>
  <dcterms:created xsi:type="dcterms:W3CDTF">2017-10-30T14:29:00Z</dcterms:created>
  <dcterms:modified xsi:type="dcterms:W3CDTF">2024-01-15T12:48:00Z</dcterms:modified>
</cp:coreProperties>
</file>